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9D" w:rsidRPr="004E2F25" w:rsidRDefault="00EE679D" w:rsidP="00EE679D">
      <w:pPr>
        <w:jc w:val="center"/>
      </w:pPr>
      <w:r w:rsidRPr="004E2F25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EE679D" w:rsidRDefault="00EE679D" w:rsidP="00EE679D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4E2F25">
        <w:rPr>
          <w:rFonts w:ascii="宋体" w:hAnsi="宋体" w:cs="宋体" w:hint="eastAsia"/>
          <w:b/>
          <w:bCs/>
          <w:kern w:val="0"/>
          <w:sz w:val="28"/>
          <w:szCs w:val="28"/>
        </w:rPr>
        <w:t>（MBA教育中心）</w:t>
      </w:r>
    </w:p>
    <w:p w:rsidR="00EE679D" w:rsidRPr="000825B5" w:rsidRDefault="00EE679D" w:rsidP="00EE679D">
      <w:pPr>
        <w:jc w:val="center"/>
        <w:rPr>
          <w:szCs w:val="21"/>
        </w:rPr>
      </w:pPr>
    </w:p>
    <w:tbl>
      <w:tblPr>
        <w:tblW w:w="9509" w:type="dxa"/>
        <w:tblInd w:w="-432" w:type="dxa"/>
        <w:tblLook w:val="0000"/>
      </w:tblPr>
      <w:tblGrid>
        <w:gridCol w:w="555"/>
        <w:gridCol w:w="2292"/>
        <w:gridCol w:w="2568"/>
        <w:gridCol w:w="1080"/>
        <w:gridCol w:w="3014"/>
      </w:tblGrid>
      <w:tr w:rsidR="00EE679D" w:rsidRPr="004E2F25" w:rsidTr="00EE679D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EE679D" w:rsidRPr="004E2F25" w:rsidTr="00EE679D">
        <w:trPr>
          <w:trHeight w:val="48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51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MBA教学工作会议材料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510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510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4E2F25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4E2F25">
              <w:rPr>
                <w:rFonts w:ascii="宋体" w:hAnsi="宋体" w:cs="宋体" w:hint="eastAsia"/>
                <w:kern w:val="0"/>
                <w:sz w:val="24"/>
              </w:rPr>
              <w:t>前归当年材料</w:t>
            </w:r>
          </w:p>
        </w:tc>
      </w:tr>
      <w:tr w:rsidR="00EE679D" w:rsidRPr="004E2F25" w:rsidTr="00EE679D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51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MBA学年教学工作计划、总结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510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510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4E2F25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4E2F25">
              <w:rPr>
                <w:rFonts w:ascii="宋体" w:hAnsi="宋体" w:cs="宋体" w:hint="eastAsia"/>
                <w:kern w:val="0"/>
                <w:sz w:val="24"/>
              </w:rPr>
              <w:t>前归上学年材料</w:t>
            </w:r>
          </w:p>
        </w:tc>
      </w:tr>
      <w:tr w:rsidR="00EE679D" w:rsidRPr="004E2F25" w:rsidTr="00EE679D">
        <w:trPr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毕业</w:t>
            </w:r>
            <w:r w:rsidR="00FF3C14">
              <w:rPr>
                <w:rFonts w:ascii="宋体" w:hAnsi="宋体" w:cs="宋体" w:hint="eastAsia"/>
                <w:kern w:val="0"/>
                <w:sz w:val="24"/>
              </w:rPr>
              <w:t>生</w:t>
            </w:r>
            <w:r w:rsidRPr="004E2F25">
              <w:rPr>
                <w:rFonts w:ascii="宋体" w:hAnsi="宋体" w:cs="宋体" w:hint="eastAsia"/>
                <w:kern w:val="0"/>
                <w:sz w:val="24"/>
              </w:rPr>
              <w:t>合影（附对应姓名）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07"/>
              </w:smartTagPr>
              <w:r w:rsidRPr="004E2F25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4E2F25">
              <w:rPr>
                <w:rFonts w:ascii="宋体" w:hAnsi="宋体" w:cs="宋体" w:hint="eastAsia"/>
                <w:kern w:val="0"/>
                <w:sz w:val="24"/>
              </w:rPr>
              <w:t>前归当年毕业生材料</w:t>
            </w:r>
          </w:p>
        </w:tc>
      </w:tr>
      <w:tr w:rsidR="00EE679D" w:rsidRPr="004E2F25" w:rsidTr="00EE679D">
        <w:trPr>
          <w:trHeight w:val="6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C167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MBA各专业使用的教材目录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C167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C167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4E2F25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4E2F25">
              <w:rPr>
                <w:rFonts w:ascii="宋体" w:hAnsi="宋体" w:cs="宋体" w:hint="eastAsia"/>
                <w:kern w:val="0"/>
                <w:sz w:val="24"/>
              </w:rPr>
              <w:t>前归上学年材料</w:t>
            </w:r>
          </w:p>
        </w:tc>
      </w:tr>
      <w:tr w:rsidR="00EE679D" w:rsidRPr="004E2F25" w:rsidTr="00EE679D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C167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MBA课程表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C167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C167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4E2F25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4E2F25">
              <w:rPr>
                <w:rFonts w:ascii="宋体" w:hAnsi="宋体" w:cs="宋体" w:hint="eastAsia"/>
                <w:kern w:val="0"/>
                <w:sz w:val="24"/>
              </w:rPr>
              <w:t>前归上学年材料</w:t>
            </w:r>
          </w:p>
        </w:tc>
      </w:tr>
      <w:tr w:rsidR="00EE679D" w:rsidRPr="004E2F25" w:rsidTr="00EE679D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C167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MBA各专业课程试题库材料（各专业1份）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C167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C167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4E2F25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4E2F25">
              <w:rPr>
                <w:rFonts w:ascii="宋体" w:hAnsi="宋体" w:cs="宋体" w:hint="eastAsia"/>
                <w:kern w:val="0"/>
                <w:sz w:val="24"/>
              </w:rPr>
              <w:t>前归上学年材料</w:t>
            </w:r>
          </w:p>
        </w:tc>
      </w:tr>
      <w:tr w:rsidR="00EE679D" w:rsidRPr="004E2F25" w:rsidTr="00EE679D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有关MBA教学工作的简报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E679D" w:rsidRPr="004E2F25" w:rsidTr="00EE679D">
        <w:trPr>
          <w:trHeight w:val="5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MBA教学改革方案、计划、总结及有关材料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E679D" w:rsidRPr="004E2F25" w:rsidTr="00EE679D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上报的各类统计报表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E679D" w:rsidRPr="004E2F25" w:rsidTr="00EE679D">
        <w:trPr>
          <w:trHeight w:val="6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MBA专业教学大纲、培养方案及教学指导文件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E679D" w:rsidRPr="004E2F25" w:rsidTr="00EE679D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MBA教学计划、总结及教学检查的文件材料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E679D" w:rsidRPr="004E2F25" w:rsidTr="00EE679D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MBA教学规划的实施计划及有关文件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D" w:rsidRPr="004E2F25" w:rsidRDefault="00EE679D" w:rsidP="00EC53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118C4" w:rsidRPr="004E2F25" w:rsidTr="008118C4">
        <w:trPr>
          <w:trHeight w:val="48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8118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18C4" w:rsidRPr="00A832C7" w:rsidRDefault="008118C4" w:rsidP="008118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A832C7" w:rsidRDefault="008118C4" w:rsidP="008118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本单位、教职工、学生获奖材料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A832C7" w:rsidRDefault="008118C4" w:rsidP="008118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2C7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A832C7" w:rsidRDefault="008118C4" w:rsidP="008118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118C4" w:rsidRPr="004E2F25" w:rsidTr="008118C4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8118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8118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8118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本单位牵头组织本校师生参加各类竞赛获奖材料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8118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8118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118C4" w:rsidRPr="004E2F25" w:rsidTr="00484203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C804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校级以上机关对MBA教学工作的通知、规定等有关文件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C804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C804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118C4" w:rsidRPr="004E2F25" w:rsidTr="00EE679D">
        <w:trPr>
          <w:trHeight w:val="6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BE4B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MBA教学检查评估和优秀教学质量评奖材料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BE4B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BE4B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118C4" w:rsidRPr="004E2F25" w:rsidTr="008118C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BE4B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MBA典型教案材料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BE4B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BE4B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FE1C73" w:rsidRPr="004E2F25" w:rsidTr="00EE679D">
        <w:trPr>
          <w:trHeight w:val="6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C73" w:rsidRPr="004E2F25" w:rsidRDefault="00FE1C73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C73" w:rsidRPr="004E2F25" w:rsidRDefault="00FE1C73" w:rsidP="00E91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MBA教学工作自评报告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C73" w:rsidRPr="004E2F25" w:rsidRDefault="00FE1C73" w:rsidP="00141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C73" w:rsidRPr="004E2F25" w:rsidRDefault="00FE1C73" w:rsidP="00141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118C4" w:rsidRPr="004E2F25" w:rsidTr="00EE679D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E91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MBA教育中心开展学术活动的材料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E919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E919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118C4" w:rsidRPr="004E2F25" w:rsidTr="00EE679D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E91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MBA教育中心与有关单位签订的合同、协议及相关资料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E919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E919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118C4" w:rsidRPr="004E2F25" w:rsidTr="00EE679D">
        <w:trPr>
          <w:trHeight w:val="4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E91903">
            <w:pPr>
              <w:widowControl/>
              <w:jc w:val="left"/>
              <w:rPr>
                <w:kern w:val="0"/>
                <w:sz w:val="24"/>
              </w:rPr>
            </w:pPr>
            <w:r w:rsidRPr="004E2F25">
              <w:rPr>
                <w:kern w:val="0"/>
                <w:sz w:val="24"/>
              </w:rPr>
              <w:t>MBA</w:t>
            </w:r>
            <w:r w:rsidRPr="004E2F25">
              <w:rPr>
                <w:rFonts w:ascii="宋体" w:hAnsi="宋体" w:hint="eastAsia"/>
                <w:kern w:val="0"/>
                <w:sz w:val="24"/>
              </w:rPr>
              <w:t>教育中心各项规章制度、岗位职责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E919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E919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118C4" w:rsidRPr="004E2F25" w:rsidTr="003B3179">
        <w:trPr>
          <w:trHeight w:val="6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E91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E919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C4" w:rsidRPr="004E2F25" w:rsidRDefault="008118C4" w:rsidP="00E919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</w:tbl>
    <w:p w:rsidR="00EE679D" w:rsidRDefault="00EE679D" w:rsidP="00EE679D"/>
    <w:p w:rsidR="00EE679D" w:rsidRPr="00CC2467" w:rsidRDefault="00EE679D" w:rsidP="00EE679D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EE679D" w:rsidRDefault="00EE679D" w:rsidP="00EE679D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>
        <w:rPr>
          <w:rFonts w:hint="eastAsia"/>
          <w:sz w:val="24"/>
        </w:rPr>
        <w:t>上述材料应包含各种载体，如：纸质、电子（光盘、电子文档）、录音、录像、照片、实物等，各种载体档案材料应分开立卷。</w:t>
      </w:r>
    </w:p>
    <w:p w:rsidR="00EE679D" w:rsidRDefault="00EE679D" w:rsidP="00EE679D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FE1C73">
        <w:rPr>
          <w:rFonts w:hint="eastAsia"/>
          <w:sz w:val="24"/>
        </w:rPr>
        <w:t>，办结及时归档</w:t>
      </w:r>
      <w:r>
        <w:rPr>
          <w:rFonts w:hint="eastAsia"/>
          <w:sz w:val="24"/>
        </w:rPr>
        <w:t>。</w:t>
      </w:r>
    </w:p>
    <w:p w:rsidR="00EE679D" w:rsidRDefault="00EE679D" w:rsidP="00EE679D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、部门年度工作计划和总结、校级批办文件由校办秘书科统一归档，各部门不必向档案馆归档。</w:t>
      </w:r>
    </w:p>
    <w:p w:rsidR="008118C4" w:rsidRPr="00050CAA" w:rsidRDefault="00364679" w:rsidP="008118C4">
      <w:pPr>
        <w:spacing w:line="440" w:lineRule="exact"/>
        <w:ind w:firstLine="482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8118C4" w:rsidRPr="00050CAA">
        <w:rPr>
          <w:rFonts w:hint="eastAsia"/>
          <w:sz w:val="24"/>
        </w:rPr>
        <w:t>校内表彰奖励由校内主办部门向档案馆移交材料</w:t>
      </w:r>
      <w:r w:rsidR="008118C4">
        <w:rPr>
          <w:rFonts w:hint="eastAsia"/>
          <w:sz w:val="24"/>
        </w:rPr>
        <w:t>；</w:t>
      </w:r>
      <w:r w:rsidR="008118C4" w:rsidRPr="00050CAA">
        <w:rPr>
          <w:rFonts w:hint="eastAsia"/>
          <w:sz w:val="24"/>
        </w:rPr>
        <w:t>各部门校级以上奖励材料</w:t>
      </w:r>
      <w:r w:rsidR="008118C4">
        <w:rPr>
          <w:rFonts w:hint="eastAsia"/>
          <w:sz w:val="24"/>
        </w:rPr>
        <w:t>归档时，</w:t>
      </w:r>
      <w:r w:rsidR="008118C4"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8118C4" w:rsidRPr="008118C4" w:rsidRDefault="008118C4" w:rsidP="00EE679D">
      <w:pPr>
        <w:spacing w:line="440" w:lineRule="exact"/>
        <w:ind w:firstLine="480"/>
        <w:rPr>
          <w:sz w:val="24"/>
        </w:rPr>
      </w:pPr>
    </w:p>
    <w:p w:rsidR="00EE679D" w:rsidRPr="00733639" w:rsidRDefault="00EE679D" w:rsidP="00EE679D"/>
    <w:p w:rsidR="008749BA" w:rsidRDefault="008749BA" w:rsidP="00EE679D"/>
    <w:sectPr w:rsidR="008749BA" w:rsidSect="00E95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418" w:rsidRDefault="009F3418" w:rsidP="00EE679D">
      <w:r>
        <w:separator/>
      </w:r>
    </w:p>
  </w:endnote>
  <w:endnote w:type="continuationSeparator" w:id="1">
    <w:p w:rsidR="009F3418" w:rsidRDefault="009F3418" w:rsidP="00EE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418" w:rsidRDefault="009F3418" w:rsidP="00EE679D">
      <w:r>
        <w:separator/>
      </w:r>
    </w:p>
  </w:footnote>
  <w:footnote w:type="continuationSeparator" w:id="1">
    <w:p w:rsidR="009F3418" w:rsidRDefault="009F3418" w:rsidP="00EE6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79D"/>
    <w:rsid w:val="001F1DD2"/>
    <w:rsid w:val="00364679"/>
    <w:rsid w:val="003B3179"/>
    <w:rsid w:val="0055125B"/>
    <w:rsid w:val="008118C4"/>
    <w:rsid w:val="008749BA"/>
    <w:rsid w:val="009F3418"/>
    <w:rsid w:val="00B644DC"/>
    <w:rsid w:val="00E95231"/>
    <w:rsid w:val="00EE679D"/>
    <w:rsid w:val="00EF1219"/>
    <w:rsid w:val="00FE1C73"/>
    <w:rsid w:val="00FF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7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7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7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18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1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146</Words>
  <Characters>835</Characters>
  <Application>Microsoft Office Word</Application>
  <DocSecurity>0</DocSecurity>
  <Lines>6</Lines>
  <Paragraphs>1</Paragraphs>
  <ScaleCrop>false</ScaleCrop>
  <Company>番茄花园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6</cp:revision>
  <dcterms:created xsi:type="dcterms:W3CDTF">2012-03-20T01:48:00Z</dcterms:created>
  <dcterms:modified xsi:type="dcterms:W3CDTF">2017-01-14T03:13:00Z</dcterms:modified>
</cp:coreProperties>
</file>